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930" w14:textId="27C34AD0" w:rsidR="00F2716A" w:rsidRPr="00F01448" w:rsidRDefault="00F2716A" w:rsidP="00F27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 xml:space="preserve">ММО учителей </w:t>
      </w:r>
      <w:r>
        <w:rPr>
          <w:rFonts w:ascii="Times New Roman" w:hAnsi="Times New Roman" w:cs="Times New Roman"/>
          <w:b/>
          <w:sz w:val="28"/>
          <w:szCs w:val="28"/>
        </w:rPr>
        <w:t>истории и социально-экономических дисциплин</w:t>
      </w:r>
      <w:r w:rsidRPr="00F01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01448">
        <w:rPr>
          <w:rFonts w:ascii="Times New Roman" w:hAnsi="Times New Roman" w:cs="Times New Roman"/>
          <w:b/>
          <w:sz w:val="28"/>
          <w:szCs w:val="28"/>
        </w:rPr>
        <w:t xml:space="preserve">р. п. Кольцово.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F01448">
        <w:rPr>
          <w:rFonts w:ascii="Times New Roman" w:hAnsi="Times New Roman" w:cs="Times New Roman"/>
          <w:b/>
          <w:sz w:val="28"/>
          <w:szCs w:val="28"/>
        </w:rPr>
        <w:t>Заседание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1E01E7A" w14:textId="156FEE5C" w:rsidR="00F2716A" w:rsidRPr="00F01448" w:rsidRDefault="00F2716A" w:rsidP="00F2716A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Дата:</w:t>
      </w:r>
      <w:r w:rsidRPr="00F0144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14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0144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14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FE1891" w14:textId="77777777" w:rsidR="00F2716A" w:rsidRPr="00F01448" w:rsidRDefault="00F2716A" w:rsidP="00F2716A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01448">
        <w:rPr>
          <w:rFonts w:ascii="Times New Roman" w:hAnsi="Times New Roman" w:cs="Times New Roman"/>
          <w:sz w:val="28"/>
          <w:szCs w:val="28"/>
        </w:rPr>
        <w:t xml:space="preserve"> р. п. Кольцово, ул. Молодежная, стр. 7, МБОУ «Лицей Технополис»</w:t>
      </w:r>
    </w:p>
    <w:p w14:paraId="2801623F" w14:textId="77777777" w:rsidR="00F2716A" w:rsidRPr="00F01448" w:rsidRDefault="00F2716A" w:rsidP="00F2716A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Руководитель ММО:</w:t>
      </w:r>
      <w:r w:rsidRPr="00F01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Азарова А.В.</w:t>
      </w:r>
    </w:p>
    <w:p w14:paraId="5822D01F" w14:textId="77777777" w:rsidR="00F2716A" w:rsidRPr="00F01448" w:rsidRDefault="00F2716A" w:rsidP="00F27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4A9708CE" w14:textId="26805DD7" w:rsidR="00F2716A" w:rsidRDefault="00F2716A" w:rsidP="00F27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у школьников</w:t>
      </w:r>
    </w:p>
    <w:p w14:paraId="0CB950E7" w14:textId="57D68C06" w:rsidR="00F2716A" w:rsidRDefault="00F2716A" w:rsidP="00F27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 по истории 2023: структура особенности подготовки, изменения в КИМ</w:t>
      </w:r>
    </w:p>
    <w:p w14:paraId="54F1E873" w14:textId="64147547" w:rsidR="00F2716A" w:rsidRDefault="00F2716A" w:rsidP="00F27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 по обществознанию: особенности подготовки, изменения в КИМ</w:t>
      </w:r>
    </w:p>
    <w:p w14:paraId="766A13EE" w14:textId="6FE08009" w:rsidR="00F2716A" w:rsidRDefault="00F2716A" w:rsidP="00F27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Креативное мышление и как его развить </w:t>
      </w:r>
    </w:p>
    <w:p w14:paraId="129CCEAF" w14:textId="19D8505B" w:rsidR="00F2716A" w:rsidRPr="00F2716A" w:rsidRDefault="00F2716A" w:rsidP="00F27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школьников. Участие в конференции Патриот </w:t>
      </w:r>
    </w:p>
    <w:p w14:paraId="5E8B94CF" w14:textId="77777777" w:rsidR="00F2716A" w:rsidRDefault="00F2716A" w:rsidP="00F2716A"/>
    <w:p w14:paraId="2BD8C176" w14:textId="77777777" w:rsidR="00F2716A" w:rsidRDefault="00F2716A" w:rsidP="00F2716A"/>
    <w:p w14:paraId="358293CD" w14:textId="77777777" w:rsidR="00F2716A" w:rsidRDefault="00F2716A" w:rsidP="00F2716A"/>
    <w:p w14:paraId="6D6CE155" w14:textId="77777777" w:rsidR="00F2716A" w:rsidRDefault="00F2716A" w:rsidP="00F2716A"/>
    <w:p w14:paraId="050D6D1F" w14:textId="77777777" w:rsidR="00F2716A" w:rsidRDefault="00F2716A" w:rsidP="00F2716A"/>
    <w:p w14:paraId="6F1FFFD2" w14:textId="77777777" w:rsidR="00F2716A" w:rsidRDefault="00F2716A" w:rsidP="00F2716A"/>
    <w:p w14:paraId="39A61905" w14:textId="77777777" w:rsidR="00F2716A" w:rsidRDefault="00F2716A" w:rsidP="00F2716A"/>
    <w:p w14:paraId="341AA6DD" w14:textId="77777777" w:rsidR="00F2716A" w:rsidRDefault="00F2716A" w:rsidP="00F2716A"/>
    <w:p w14:paraId="7D804226" w14:textId="77777777" w:rsidR="00F2716A" w:rsidRDefault="00F2716A" w:rsidP="00F2716A"/>
    <w:p w14:paraId="3C76B227" w14:textId="77777777" w:rsidR="00F2716A" w:rsidRDefault="00F2716A" w:rsidP="00F2716A"/>
    <w:p w14:paraId="309D4FDF" w14:textId="77777777" w:rsidR="00F2716A" w:rsidRDefault="00F2716A" w:rsidP="00F2716A"/>
    <w:p w14:paraId="1E0DDF5A" w14:textId="77777777" w:rsidR="00F2716A" w:rsidRDefault="00F2716A" w:rsidP="00F2716A"/>
    <w:p w14:paraId="153E4229" w14:textId="77777777" w:rsidR="00F2716A" w:rsidRDefault="00F2716A" w:rsidP="00F2716A"/>
    <w:p w14:paraId="107CD6CB" w14:textId="77777777" w:rsidR="00F2716A" w:rsidRDefault="00F2716A" w:rsidP="00F2716A"/>
    <w:p w14:paraId="2048F08E" w14:textId="77777777" w:rsidR="00F2716A" w:rsidRDefault="00F2716A" w:rsidP="00F2716A"/>
    <w:p w14:paraId="29414404" w14:textId="77777777" w:rsidR="00F2716A" w:rsidRDefault="00F2716A" w:rsidP="00F2716A"/>
    <w:p w14:paraId="47DB0B6B" w14:textId="77777777" w:rsidR="00F2716A" w:rsidRDefault="00F2716A" w:rsidP="00F2716A"/>
    <w:p w14:paraId="3951EA07" w14:textId="77777777" w:rsidR="00F2716A" w:rsidRDefault="00F2716A" w:rsidP="00F2716A"/>
    <w:p w14:paraId="782629BD" w14:textId="54D4FC6F" w:rsidR="00565110" w:rsidRDefault="00F2716A" w:rsidP="00F271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103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51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5103">
        <w:rPr>
          <w:rFonts w:ascii="Times New Roman" w:hAnsi="Times New Roman" w:cs="Times New Roman"/>
          <w:sz w:val="28"/>
          <w:szCs w:val="28"/>
        </w:rPr>
        <w:t>.2022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5103">
        <w:rPr>
          <w:rFonts w:ascii="Times New Roman" w:hAnsi="Times New Roman" w:cs="Times New Roman"/>
          <w:sz w:val="28"/>
          <w:szCs w:val="28"/>
        </w:rPr>
        <w:t xml:space="preserve">.00 в МБОУ «Лицей Технополис» </w:t>
      </w:r>
      <w:r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Pr="00975103">
        <w:rPr>
          <w:rFonts w:ascii="Times New Roman" w:hAnsi="Times New Roman" w:cs="Times New Roman"/>
          <w:sz w:val="28"/>
          <w:szCs w:val="28"/>
        </w:rPr>
        <w:t>очередное заседание ММО учителей социально-гуманитарного цикла</w:t>
      </w:r>
      <w:r>
        <w:rPr>
          <w:rFonts w:ascii="Times New Roman" w:hAnsi="Times New Roman" w:cs="Times New Roman"/>
          <w:sz w:val="28"/>
          <w:szCs w:val="28"/>
        </w:rPr>
        <w:t>. Руководитель ММО Азарова А.В. рассказала</w:t>
      </w:r>
      <w:r w:rsidR="00565110">
        <w:rPr>
          <w:rFonts w:ascii="Times New Roman" w:hAnsi="Times New Roman" w:cs="Times New Roman"/>
          <w:sz w:val="28"/>
          <w:szCs w:val="28"/>
        </w:rPr>
        <w:t xml:space="preserve"> глобальных компетенциях школьников, которыми они должны владеть. Предложила, коллегам  ситуационные задачи для решения с учащимися на уроках истории и обществознания, для развития функциональной грамотности.  </w:t>
      </w:r>
    </w:p>
    <w:p w14:paraId="168BE670" w14:textId="58B09A40" w:rsidR="00F2716A" w:rsidRDefault="00F2716A" w:rsidP="00565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110">
        <w:rPr>
          <w:rFonts w:ascii="Times New Roman" w:hAnsi="Times New Roman" w:cs="Times New Roman"/>
          <w:sz w:val="28"/>
          <w:szCs w:val="28"/>
        </w:rPr>
        <w:t xml:space="preserve">Арина Витальевна, познакомила коллег с результатами ЕГЭ и ОГЭ по истории и обществознанию, полученными на экзаменах выпускниками за последние 3 года. Провела сравнительный анализ результатов, сделала акцент на задания, в которых у школьников возникают трудности. Рассказала об изменениях в задания в КИМ 2023, в ЕГЭ и ОГЭ, о новых критериях оценивания заданий. Предложила коллегам ряд методических рекомендаций для подготовки к экзаменам на уроках. </w:t>
      </w:r>
    </w:p>
    <w:p w14:paraId="0A1A80EA" w14:textId="0891DD31" w:rsidR="00E76122" w:rsidRPr="00E76122" w:rsidRDefault="00E76122" w:rsidP="00565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Завершилось заседание разговором о том, что такое креативное мышление и как развивать его у школьников. Участникам заседания были предложены алгоритмы работы с креативными идеями, рассказано, где в учебниках по истории и обществознанию найти задания  для развития креативного мышления и как с ними работать. Был сделан вывод, что креатив это один из важных навыков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века, который необходимо развивать у школьников. </w:t>
      </w:r>
    </w:p>
    <w:p w14:paraId="10140CA4" w14:textId="77777777" w:rsidR="00F2716A" w:rsidRDefault="00F2716A" w:rsidP="00F2716A"/>
    <w:p w14:paraId="67EBD635" w14:textId="77777777" w:rsidR="00854444" w:rsidRDefault="00854444"/>
    <w:sectPr w:rsidR="0085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37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33"/>
    <w:rsid w:val="00565110"/>
    <w:rsid w:val="00846733"/>
    <w:rsid w:val="00854444"/>
    <w:rsid w:val="009040CC"/>
    <w:rsid w:val="00E76122"/>
    <w:rsid w:val="00F2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60C0"/>
  <w15:chartTrackingRefBased/>
  <w15:docId w15:val="{54BC1A22-D18F-4940-881E-F88BB3E5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2</cp:revision>
  <dcterms:created xsi:type="dcterms:W3CDTF">2022-12-01T08:21:00Z</dcterms:created>
  <dcterms:modified xsi:type="dcterms:W3CDTF">2022-12-01T08:51:00Z</dcterms:modified>
</cp:coreProperties>
</file>